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01" w:rsidRDefault="0028462A">
      <w:pPr>
        <w:spacing w:afterLines="50" w:after="156" w:line="520" w:lineRule="exact"/>
        <w:jc w:val="center"/>
        <w:rPr>
          <w:rFonts w:ascii="黑体" w:eastAsia="黑体" w:hAnsi="宋体" w:cs="Times New Roman"/>
          <w:bCs/>
          <w:color w:val="000000"/>
          <w:sz w:val="36"/>
          <w:szCs w:val="36"/>
        </w:rPr>
      </w:pPr>
      <w:r>
        <w:rPr>
          <w:rFonts w:ascii="黑体" w:eastAsia="黑体" w:hAnsi="宋体" w:cs="Times New Roman"/>
          <w:bCs/>
          <w:color w:val="000000"/>
          <w:sz w:val="36"/>
          <w:szCs w:val="36"/>
        </w:rPr>
        <w:t>“</w:t>
      </w:r>
      <w:r w:rsidR="00134901">
        <w:rPr>
          <w:rFonts w:ascii="黑体" w:eastAsia="黑体" w:hAnsi="宋体" w:cs="Times New Roman" w:hint="eastAsia"/>
          <w:bCs/>
          <w:color w:val="000000"/>
          <w:sz w:val="36"/>
          <w:szCs w:val="36"/>
        </w:rPr>
        <w:t>郑航挑战杯</w:t>
      </w:r>
      <w:r w:rsidR="00134901">
        <w:rPr>
          <w:rFonts w:ascii="黑体" w:eastAsia="黑体" w:hAnsi="宋体" w:cs="Times New Roman"/>
          <w:bCs/>
          <w:color w:val="000000"/>
          <w:sz w:val="36"/>
          <w:szCs w:val="36"/>
        </w:rPr>
        <w:t>·</w:t>
      </w:r>
      <w:r w:rsidR="00B20C91">
        <w:rPr>
          <w:rFonts w:ascii="黑体" w:eastAsia="黑体" w:hAnsi="宋体" w:cs="Times New Roman" w:hint="eastAsia"/>
          <w:bCs/>
          <w:color w:val="000000"/>
          <w:sz w:val="36"/>
          <w:szCs w:val="36"/>
        </w:rPr>
        <w:t>创青春</w:t>
      </w:r>
      <w:r w:rsidR="00134901">
        <w:rPr>
          <w:rFonts w:ascii="黑体" w:eastAsia="黑体" w:hAnsi="宋体" w:cs="Times New Roman"/>
          <w:bCs/>
          <w:color w:val="000000"/>
          <w:sz w:val="36"/>
          <w:szCs w:val="36"/>
        </w:rPr>
        <w:t>”</w:t>
      </w:r>
      <w:r w:rsidR="00134901">
        <w:rPr>
          <w:rFonts w:ascii="黑体" w:eastAsia="黑体" w:hAnsi="宋体" w:cs="Times New Roman" w:hint="eastAsia"/>
          <w:bCs/>
          <w:color w:val="000000"/>
          <w:sz w:val="36"/>
          <w:szCs w:val="36"/>
        </w:rPr>
        <w:t>大学生</w:t>
      </w:r>
      <w:r w:rsidR="00B20C91">
        <w:rPr>
          <w:rFonts w:ascii="黑体" w:eastAsia="黑体" w:hAnsi="宋体" w:cs="Times New Roman" w:hint="eastAsia"/>
          <w:bCs/>
          <w:color w:val="000000"/>
          <w:sz w:val="36"/>
          <w:szCs w:val="36"/>
        </w:rPr>
        <w:t>创业大赛</w:t>
      </w:r>
    </w:p>
    <w:p w:rsidR="008419BE" w:rsidRDefault="0028462A">
      <w:pPr>
        <w:spacing w:afterLines="50" w:after="156" w:line="520" w:lineRule="exact"/>
        <w:jc w:val="center"/>
        <w:rPr>
          <w:rFonts w:ascii="黑体" w:eastAsia="黑体" w:hAnsi="宋体" w:cs="Times New Roman"/>
          <w:bCs/>
          <w:color w:val="000000"/>
          <w:sz w:val="36"/>
          <w:szCs w:val="36"/>
        </w:rPr>
      </w:pPr>
      <w:r>
        <w:rPr>
          <w:rFonts w:ascii="黑体" w:eastAsia="黑体" w:hAnsi="宋体" w:cs="Times New Roman" w:hint="eastAsia"/>
          <w:bCs/>
          <w:color w:val="000000"/>
          <w:sz w:val="36"/>
          <w:szCs w:val="36"/>
        </w:rPr>
        <w:t>项目</w:t>
      </w:r>
      <w:r>
        <w:rPr>
          <w:rFonts w:ascii="黑体" w:eastAsia="黑体" w:hAnsi="宋体" w:cs="Times New Roman"/>
          <w:bCs/>
          <w:color w:val="000000"/>
          <w:sz w:val="36"/>
          <w:szCs w:val="36"/>
        </w:rPr>
        <w:t>库作品情况表</w:t>
      </w:r>
    </w:p>
    <w:p w:rsidR="008419BE" w:rsidRDefault="008419BE"/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483"/>
        <w:gridCol w:w="2016"/>
        <w:gridCol w:w="879"/>
        <w:gridCol w:w="887"/>
        <w:gridCol w:w="541"/>
        <w:gridCol w:w="921"/>
        <w:gridCol w:w="2492"/>
      </w:tblGrid>
      <w:tr w:rsidR="008419BE">
        <w:trPr>
          <w:cantSplit/>
          <w:trHeight w:val="1246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B20C91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项目</w:t>
            </w:r>
            <w:r w:rsidR="0028462A">
              <w:rPr>
                <w:rFonts w:ascii="仿宋_GB2312" w:eastAsia="仿宋_GB2312" w:hAnsi="宋体"/>
                <w:sz w:val="28"/>
              </w:rPr>
              <w:t>名称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8419BE" w:rsidTr="00134901">
        <w:trPr>
          <w:cantSplit/>
          <w:trHeight w:val="75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28462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指导</w:t>
            </w:r>
            <w:r>
              <w:rPr>
                <w:rFonts w:ascii="仿宋_GB2312" w:eastAsia="仿宋_GB2312" w:hAnsi="宋体"/>
                <w:sz w:val="28"/>
              </w:rPr>
              <w:t>老师</w:t>
            </w:r>
            <w:r>
              <w:rPr>
                <w:rFonts w:ascii="仿宋_GB2312" w:eastAsia="仿宋_GB2312" w:hAnsi="宋体" w:hint="eastAsia"/>
                <w:sz w:val="28"/>
              </w:rPr>
              <w:t>情况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28462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28462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28462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8419BE" w:rsidTr="00134901">
        <w:trPr>
          <w:cantSplit/>
          <w:trHeight w:val="694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28462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  院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28462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8419BE">
        <w:trPr>
          <w:cantSplit/>
          <w:trHeight w:val="67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28462A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职称</w:t>
            </w:r>
            <w:r>
              <w:rPr>
                <w:rFonts w:ascii="仿宋_GB2312" w:eastAsia="仿宋_GB2312" w:hAnsi="宋体"/>
                <w:sz w:val="28"/>
              </w:rPr>
              <w:t>职务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28462A">
            <w:pPr>
              <w:spacing w:line="3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手机号</w:t>
            </w:r>
            <w:r>
              <w:rPr>
                <w:rFonts w:ascii="仿宋_GB2312" w:eastAsia="仿宋_GB2312" w:hAnsi="宋体"/>
                <w:sz w:val="28"/>
              </w:rPr>
              <w:t>码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8419BE">
        <w:trPr>
          <w:cantSplit/>
          <w:trHeight w:val="623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28462A">
            <w:pPr>
              <w:spacing w:line="3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电子信箱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8419BE">
            <w:pPr>
              <w:spacing w:line="38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8419BE" w:rsidTr="00134901">
        <w:trPr>
          <w:cantSplit/>
          <w:trHeight w:val="20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9BE" w:rsidRDefault="00B20C91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项目</w:t>
            </w:r>
            <w:r w:rsidR="0028462A">
              <w:rPr>
                <w:rFonts w:ascii="仿宋_GB2312" w:eastAsia="仿宋_GB2312" w:hAnsi="宋体"/>
                <w:sz w:val="28"/>
              </w:rPr>
              <w:t>类别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1" w:rsidRDefault="0028462A" w:rsidP="00B20C91">
            <w:pPr>
              <w:spacing w:line="276" w:lineRule="auto"/>
              <w:ind w:firstLineChars="100" w:firstLine="28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请</w:t>
            </w:r>
            <w:r>
              <w:rPr>
                <w:rFonts w:ascii="仿宋_GB2312" w:eastAsia="仿宋_GB2312" w:hAnsi="宋体"/>
                <w:sz w:val="28"/>
              </w:rPr>
              <w:t>选择一个</w:t>
            </w:r>
            <w:r>
              <w:rPr>
                <w:rFonts w:ascii="仿宋_GB2312" w:eastAsia="仿宋_GB2312" w:hAnsi="宋体" w:hint="eastAsia"/>
                <w:sz w:val="28"/>
              </w:rPr>
              <w:t>拟</w:t>
            </w:r>
            <w:r>
              <w:rPr>
                <w:rFonts w:ascii="仿宋_GB2312" w:eastAsia="仿宋_GB2312" w:hAnsi="宋体"/>
                <w:sz w:val="28"/>
              </w:rPr>
              <w:t>参赛类别</w:t>
            </w:r>
            <w:r>
              <w:rPr>
                <w:rFonts w:ascii="仿宋_GB2312" w:eastAsia="仿宋_GB2312" w:hAnsi="宋体" w:hint="eastAsia"/>
                <w:sz w:val="28"/>
              </w:rPr>
              <w:t>（  ）</w:t>
            </w:r>
          </w:p>
          <w:p w:rsidR="00B20C91" w:rsidRPr="00B20C91" w:rsidRDefault="00B20C91" w:rsidP="00B20C91">
            <w:pPr>
              <w:spacing w:line="276" w:lineRule="auto"/>
              <w:ind w:firstLine="280"/>
              <w:rPr>
                <w:rFonts w:ascii="仿宋_GB2312" w:eastAsia="仿宋_GB2312" w:hAnsi="宋体"/>
                <w:sz w:val="28"/>
              </w:rPr>
            </w:pPr>
            <w:r w:rsidRPr="00B20C91">
              <w:rPr>
                <w:rFonts w:ascii="仿宋_GB2312" w:eastAsia="仿宋_GB2312" w:hAnsi="宋体" w:hint="eastAsia"/>
                <w:sz w:val="28"/>
              </w:rPr>
              <w:t>A.大学生创业计划竞赛</w:t>
            </w:r>
          </w:p>
          <w:p w:rsidR="008419BE" w:rsidRDefault="00B20C91" w:rsidP="00134901">
            <w:pPr>
              <w:spacing w:line="276" w:lineRule="auto"/>
              <w:ind w:firstLine="28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B.</w:t>
            </w:r>
            <w:r>
              <w:rPr>
                <w:rFonts w:ascii="仿宋_GB2312" w:eastAsia="仿宋_GB2312" w:hAnsi="宋体" w:hint="eastAsia"/>
                <w:sz w:val="28"/>
              </w:rPr>
              <w:t>创业实践挑战赛</w:t>
            </w:r>
            <w:r w:rsidR="00134901">
              <w:rPr>
                <w:rFonts w:ascii="仿宋_GB2312" w:eastAsia="仿宋_GB2312" w:hAnsi="宋体" w:hint="eastAsia"/>
                <w:sz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8"/>
              </w:rPr>
              <w:t>C</w:t>
            </w:r>
            <w:r>
              <w:rPr>
                <w:rFonts w:ascii="仿宋_GB2312" w:eastAsia="仿宋_GB2312" w:hAnsi="宋体"/>
                <w:sz w:val="28"/>
              </w:rPr>
              <w:t>.</w:t>
            </w:r>
            <w:r>
              <w:rPr>
                <w:rFonts w:ascii="仿宋_GB2312" w:eastAsia="仿宋_GB2312" w:hAnsi="宋体" w:hint="eastAsia"/>
                <w:sz w:val="28"/>
              </w:rPr>
              <w:t>公益创业赛</w:t>
            </w:r>
            <w:r w:rsidR="0028462A">
              <w:rPr>
                <w:rFonts w:ascii="仿宋_GB2312" w:eastAsia="仿宋_GB2312" w:hAnsi="宋体"/>
                <w:sz w:val="28"/>
              </w:rPr>
              <w:t xml:space="preserve"> </w:t>
            </w:r>
          </w:p>
        </w:tc>
      </w:tr>
      <w:tr w:rsidR="00134901" w:rsidTr="00FA09AF">
        <w:trPr>
          <w:cantSplit/>
          <w:trHeight w:val="37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901" w:rsidRDefault="0013490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团队</w:t>
            </w:r>
            <w:r>
              <w:rPr>
                <w:rFonts w:ascii="仿宋_GB2312" w:eastAsia="仿宋_GB2312" w:hAnsi="宋体"/>
                <w:sz w:val="28"/>
              </w:rPr>
              <w:t>情况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901" w:rsidRDefault="00134901" w:rsidP="00134901">
            <w:pPr>
              <w:spacing w:line="276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学生团队</w:t>
            </w:r>
            <w:r>
              <w:rPr>
                <w:rFonts w:ascii="仿宋_GB2312" w:eastAsia="仿宋_GB2312" w:hAnsi="宋体" w:hint="eastAsia"/>
                <w:sz w:val="28"/>
              </w:rPr>
              <w:t>人数</w:t>
            </w:r>
            <w:r>
              <w:rPr>
                <w:rFonts w:ascii="仿宋_GB2312" w:eastAsia="仿宋_GB2312" w:hAnsi="宋体"/>
                <w:sz w:val="28"/>
              </w:rPr>
              <w:t>：</w:t>
            </w:r>
            <w:r>
              <w:rPr>
                <w:rFonts w:ascii="仿宋_GB2312" w:eastAsia="仿宋_GB2312" w:hAnsi="宋体"/>
                <w:sz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</w:rPr>
              <w:t>人</w:t>
            </w:r>
          </w:p>
          <w:p w:rsidR="00134901" w:rsidRDefault="00134901" w:rsidP="00134901">
            <w:pPr>
              <w:spacing w:line="276" w:lineRule="auto"/>
              <w:rPr>
                <w:rFonts w:ascii="仿宋_GB2312" w:eastAsia="仿宋_GB2312" w:hAnsi="宋体"/>
                <w:sz w:val="28"/>
                <w:u w:val="single"/>
              </w:rPr>
            </w:pPr>
            <w:r>
              <w:rPr>
                <w:rFonts w:ascii="仿宋_GB2312" w:eastAsia="仿宋_GB2312" w:hAnsi="宋体"/>
                <w:sz w:val="28"/>
              </w:rPr>
              <w:t>负责学生</w:t>
            </w:r>
            <w:r>
              <w:rPr>
                <w:rFonts w:ascii="仿宋_GB2312" w:eastAsia="仿宋_GB2312" w:hAnsi="宋体" w:hint="eastAsia"/>
                <w:sz w:val="28"/>
              </w:rPr>
              <w:t>姓名：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联系</w:t>
            </w:r>
            <w:r>
              <w:rPr>
                <w:rFonts w:ascii="仿宋_GB2312" w:eastAsia="仿宋_GB2312" w:hAnsi="宋体"/>
                <w:sz w:val="28"/>
              </w:rPr>
              <w:t>方式：</w:t>
            </w:r>
            <w:r>
              <w:rPr>
                <w:rFonts w:ascii="仿宋_GB2312" w:eastAsia="仿宋_GB2312" w:hAnsi="宋体"/>
                <w:sz w:val="28"/>
                <w:u w:val="single"/>
              </w:rPr>
              <w:t xml:space="preserve">               </w:t>
            </w:r>
          </w:p>
          <w:p w:rsidR="00134901" w:rsidRDefault="00134901" w:rsidP="00134901">
            <w:pPr>
              <w:spacing w:line="276" w:lineRule="auto"/>
              <w:ind w:firstLineChars="400" w:firstLine="11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学院</w:t>
            </w:r>
            <w:r>
              <w:rPr>
                <w:rFonts w:ascii="仿宋_GB2312" w:eastAsia="仿宋_GB2312" w:hAnsi="宋体"/>
                <w:sz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</w:t>
            </w:r>
            <w:r>
              <w:rPr>
                <w:rFonts w:ascii="仿宋_GB2312" w:eastAsia="仿宋_GB2312" w:hAnsi="宋体"/>
                <w:sz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</w:t>
            </w:r>
            <w:r>
              <w:rPr>
                <w:rFonts w:ascii="仿宋_GB2312" w:eastAsia="仿宋_GB2312" w:hAnsi="宋体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年级</w:t>
            </w:r>
            <w:r>
              <w:rPr>
                <w:rFonts w:ascii="仿宋_GB2312" w:eastAsia="仿宋_GB2312" w:hAnsi="宋体"/>
                <w:sz w:val="28"/>
              </w:rPr>
              <w:t>专业：</w:t>
            </w:r>
            <w:r>
              <w:rPr>
                <w:rFonts w:ascii="仿宋_GB2312" w:eastAsia="仿宋_GB2312" w:hAnsi="宋体"/>
                <w:sz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  <w:p w:rsidR="00134901" w:rsidRDefault="00134901" w:rsidP="00134901">
            <w:pPr>
              <w:spacing w:line="276" w:lineRule="auto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团队</w:t>
            </w:r>
            <w:r>
              <w:rPr>
                <w:rFonts w:ascii="仿宋_GB2312" w:eastAsia="仿宋_GB2312" w:hAnsi="宋体"/>
                <w:sz w:val="28"/>
              </w:rPr>
              <w:t>主要优势和成绩：</w:t>
            </w:r>
          </w:p>
          <w:p w:rsidR="00134901" w:rsidRDefault="00134901" w:rsidP="00134901">
            <w:pPr>
              <w:spacing w:line="276" w:lineRule="auto"/>
              <w:rPr>
                <w:rFonts w:ascii="仿宋_GB2312" w:eastAsia="仿宋_GB2312" w:hAnsi="宋体"/>
                <w:sz w:val="28"/>
              </w:rPr>
            </w:pPr>
          </w:p>
          <w:p w:rsidR="00134901" w:rsidRDefault="00134901" w:rsidP="00134901">
            <w:pPr>
              <w:spacing w:line="276" w:lineRule="auto"/>
              <w:rPr>
                <w:rFonts w:ascii="仿宋_GB2312" w:eastAsia="仿宋_GB2312" w:hAnsi="宋体"/>
                <w:sz w:val="28"/>
              </w:rPr>
            </w:pPr>
          </w:p>
          <w:p w:rsidR="00134901" w:rsidRDefault="00134901" w:rsidP="00134901">
            <w:pPr>
              <w:spacing w:line="276" w:lineRule="auto"/>
              <w:rPr>
                <w:rFonts w:ascii="仿宋_GB2312" w:eastAsia="仿宋_GB2312" w:hAnsi="宋体"/>
                <w:sz w:val="28"/>
              </w:rPr>
            </w:pPr>
          </w:p>
          <w:p w:rsidR="00134901" w:rsidRDefault="00134901" w:rsidP="00134901">
            <w:pPr>
              <w:spacing w:line="276" w:lineRule="auto"/>
              <w:rPr>
                <w:rFonts w:ascii="仿宋_GB2312" w:eastAsia="仿宋_GB2312" w:hAnsi="宋体" w:hint="eastAsia"/>
                <w:sz w:val="28"/>
              </w:rPr>
            </w:pPr>
            <w:bookmarkStart w:id="0" w:name="_GoBack"/>
            <w:bookmarkEnd w:id="0"/>
          </w:p>
          <w:p w:rsidR="00134901" w:rsidRDefault="00134901" w:rsidP="00134901">
            <w:pPr>
              <w:spacing w:line="276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</w:p>
        </w:tc>
      </w:tr>
      <w:tr w:rsidR="008419BE">
        <w:trPr>
          <w:cantSplit/>
          <w:trHeight w:val="135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9BE" w:rsidRDefault="00B20C9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项目</w:t>
            </w:r>
            <w:r w:rsidR="0028462A">
              <w:rPr>
                <w:rFonts w:ascii="仿宋_GB2312" w:eastAsia="仿宋_GB2312" w:hAnsi="宋体"/>
                <w:sz w:val="28"/>
              </w:rPr>
              <w:t>情况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BE" w:rsidRDefault="0028462A">
            <w:pPr>
              <w:spacing w:line="276" w:lineRule="auto"/>
              <w:ind w:leftChars="150" w:left="735" w:hangingChars="150" w:hanging="4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</w:t>
            </w:r>
            <w:r w:rsidR="00134901">
              <w:rPr>
                <w:rFonts w:ascii="仿宋_GB2312" w:eastAsia="仿宋_GB2312" w:hAnsi="宋体" w:hint="eastAsia"/>
                <w:sz w:val="28"/>
              </w:rPr>
              <w:t>项目</w:t>
            </w:r>
            <w:r>
              <w:rPr>
                <w:rFonts w:ascii="仿宋_GB2312" w:eastAsia="仿宋_GB2312" w:hAnsi="宋体"/>
                <w:sz w:val="28"/>
              </w:rPr>
              <w:t>简介、</w:t>
            </w:r>
            <w:r w:rsidR="00134901">
              <w:rPr>
                <w:rFonts w:ascii="仿宋_GB2312" w:eastAsia="仿宋_GB2312" w:hAnsi="宋体" w:hint="eastAsia"/>
                <w:sz w:val="28"/>
              </w:rPr>
              <w:t>已有</w:t>
            </w:r>
            <w:r w:rsidR="00134901">
              <w:rPr>
                <w:rFonts w:ascii="仿宋_GB2312" w:eastAsia="仿宋_GB2312" w:hAnsi="宋体"/>
                <w:sz w:val="28"/>
              </w:rPr>
              <w:t>成果、项目优势、</w:t>
            </w:r>
            <w:r>
              <w:rPr>
                <w:rFonts w:ascii="仿宋_GB2312" w:eastAsia="仿宋_GB2312" w:hAnsi="宋体"/>
                <w:sz w:val="28"/>
              </w:rPr>
              <w:t>目前进展、预期成果</w:t>
            </w:r>
            <w:r>
              <w:rPr>
                <w:rFonts w:ascii="仿宋_GB2312" w:eastAsia="仿宋_GB2312" w:hAnsi="宋体" w:hint="eastAsia"/>
                <w:sz w:val="28"/>
              </w:rPr>
              <w:t>）</w:t>
            </w:r>
          </w:p>
          <w:p w:rsidR="008419BE" w:rsidRDefault="008419BE">
            <w:pPr>
              <w:spacing w:line="276" w:lineRule="auto"/>
              <w:ind w:leftChars="300" w:left="630" w:firstLineChars="200" w:firstLine="560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8419BE" w:rsidRDefault="008419BE"/>
    <w:sectPr w:rsidR="0084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6AAA"/>
    <w:multiLevelType w:val="hybridMultilevel"/>
    <w:tmpl w:val="4C3046EE"/>
    <w:lvl w:ilvl="0" w:tplc="5D60C2CA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33F576F3"/>
    <w:multiLevelType w:val="hybridMultilevel"/>
    <w:tmpl w:val="8B188116"/>
    <w:lvl w:ilvl="0" w:tplc="BFC216AE">
      <w:start w:val="1"/>
      <w:numFmt w:val="upperLetter"/>
      <w:lvlText w:val="%1."/>
      <w:lvlJc w:val="left"/>
      <w:pPr>
        <w:ind w:left="67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6" w:hanging="420"/>
      </w:pPr>
    </w:lvl>
    <w:lvl w:ilvl="2" w:tplc="0409001B" w:tentative="1">
      <w:start w:val="1"/>
      <w:numFmt w:val="lowerRoman"/>
      <w:lvlText w:val="%3."/>
      <w:lvlJc w:val="righ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9" w:tentative="1">
      <w:start w:val="1"/>
      <w:numFmt w:val="lowerLetter"/>
      <w:lvlText w:val="%5)"/>
      <w:lvlJc w:val="left"/>
      <w:pPr>
        <w:ind w:left="2356" w:hanging="420"/>
      </w:pPr>
    </w:lvl>
    <w:lvl w:ilvl="5" w:tplc="0409001B" w:tentative="1">
      <w:start w:val="1"/>
      <w:numFmt w:val="lowerRoman"/>
      <w:lvlText w:val="%6."/>
      <w:lvlJc w:val="righ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9" w:tentative="1">
      <w:start w:val="1"/>
      <w:numFmt w:val="lowerLetter"/>
      <w:lvlText w:val="%8)"/>
      <w:lvlJc w:val="left"/>
      <w:pPr>
        <w:ind w:left="3616" w:hanging="420"/>
      </w:pPr>
    </w:lvl>
    <w:lvl w:ilvl="8" w:tplc="0409001B" w:tentative="1">
      <w:start w:val="1"/>
      <w:numFmt w:val="lowerRoman"/>
      <w:lvlText w:val="%9."/>
      <w:lvlJc w:val="right"/>
      <w:pPr>
        <w:ind w:left="403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33"/>
    <w:rsid w:val="00014E85"/>
    <w:rsid w:val="0003578E"/>
    <w:rsid w:val="00046BFF"/>
    <w:rsid w:val="0005313B"/>
    <w:rsid w:val="00054E54"/>
    <w:rsid w:val="000731BE"/>
    <w:rsid w:val="000C5367"/>
    <w:rsid w:val="000D7561"/>
    <w:rsid w:val="000D7959"/>
    <w:rsid w:val="000E2C83"/>
    <w:rsid w:val="000E7733"/>
    <w:rsid w:val="00100267"/>
    <w:rsid w:val="00105A48"/>
    <w:rsid w:val="00112050"/>
    <w:rsid w:val="00124FC8"/>
    <w:rsid w:val="00131DC1"/>
    <w:rsid w:val="00134901"/>
    <w:rsid w:val="00147366"/>
    <w:rsid w:val="0015188F"/>
    <w:rsid w:val="00154167"/>
    <w:rsid w:val="001561EE"/>
    <w:rsid w:val="001A72E3"/>
    <w:rsid w:val="001D196A"/>
    <w:rsid w:val="001D6069"/>
    <w:rsid w:val="001D7702"/>
    <w:rsid w:val="001E2FF9"/>
    <w:rsid w:val="001F032C"/>
    <w:rsid w:val="001F56D9"/>
    <w:rsid w:val="00200BA9"/>
    <w:rsid w:val="00212C87"/>
    <w:rsid w:val="002150C1"/>
    <w:rsid w:val="00224EB5"/>
    <w:rsid w:val="00237EB5"/>
    <w:rsid w:val="002472D9"/>
    <w:rsid w:val="00264A48"/>
    <w:rsid w:val="00266FA7"/>
    <w:rsid w:val="00274AC4"/>
    <w:rsid w:val="00274FD8"/>
    <w:rsid w:val="00280054"/>
    <w:rsid w:val="00281903"/>
    <w:rsid w:val="0028462A"/>
    <w:rsid w:val="002A49E7"/>
    <w:rsid w:val="002A4FCC"/>
    <w:rsid w:val="002C5078"/>
    <w:rsid w:val="002F6322"/>
    <w:rsid w:val="00301CCF"/>
    <w:rsid w:val="00314E67"/>
    <w:rsid w:val="00324D92"/>
    <w:rsid w:val="00327F96"/>
    <w:rsid w:val="00346B62"/>
    <w:rsid w:val="00350B45"/>
    <w:rsid w:val="00355590"/>
    <w:rsid w:val="0035651A"/>
    <w:rsid w:val="00365590"/>
    <w:rsid w:val="00366111"/>
    <w:rsid w:val="00370789"/>
    <w:rsid w:val="0037105F"/>
    <w:rsid w:val="00371333"/>
    <w:rsid w:val="0038056D"/>
    <w:rsid w:val="003945E2"/>
    <w:rsid w:val="003D2176"/>
    <w:rsid w:val="003D4050"/>
    <w:rsid w:val="003D4C70"/>
    <w:rsid w:val="003E0F15"/>
    <w:rsid w:val="003E4649"/>
    <w:rsid w:val="004166B0"/>
    <w:rsid w:val="00483320"/>
    <w:rsid w:val="00486B39"/>
    <w:rsid w:val="00497A61"/>
    <w:rsid w:val="004A20F3"/>
    <w:rsid w:val="004B201E"/>
    <w:rsid w:val="004C58DB"/>
    <w:rsid w:val="004D0580"/>
    <w:rsid w:val="004D0FC0"/>
    <w:rsid w:val="004D1941"/>
    <w:rsid w:val="004D748C"/>
    <w:rsid w:val="00505F56"/>
    <w:rsid w:val="00520F32"/>
    <w:rsid w:val="00546B7C"/>
    <w:rsid w:val="005643C3"/>
    <w:rsid w:val="005654BD"/>
    <w:rsid w:val="005B06E2"/>
    <w:rsid w:val="005B331C"/>
    <w:rsid w:val="005D30C5"/>
    <w:rsid w:val="005F3C92"/>
    <w:rsid w:val="005F7763"/>
    <w:rsid w:val="0060056D"/>
    <w:rsid w:val="00600C7F"/>
    <w:rsid w:val="00602733"/>
    <w:rsid w:val="00604121"/>
    <w:rsid w:val="00604449"/>
    <w:rsid w:val="00613D8B"/>
    <w:rsid w:val="006274AE"/>
    <w:rsid w:val="00630E6F"/>
    <w:rsid w:val="00633079"/>
    <w:rsid w:val="0064540F"/>
    <w:rsid w:val="00657E42"/>
    <w:rsid w:val="0068475E"/>
    <w:rsid w:val="006876F9"/>
    <w:rsid w:val="00687D3C"/>
    <w:rsid w:val="00691305"/>
    <w:rsid w:val="006C1EBC"/>
    <w:rsid w:val="006E1B7B"/>
    <w:rsid w:val="00705932"/>
    <w:rsid w:val="00712289"/>
    <w:rsid w:val="0071319F"/>
    <w:rsid w:val="007223AA"/>
    <w:rsid w:val="00723C26"/>
    <w:rsid w:val="007247D8"/>
    <w:rsid w:val="00751D5D"/>
    <w:rsid w:val="007536A9"/>
    <w:rsid w:val="00757B9E"/>
    <w:rsid w:val="00766A24"/>
    <w:rsid w:val="007A2160"/>
    <w:rsid w:val="007A4AB7"/>
    <w:rsid w:val="007A7A25"/>
    <w:rsid w:val="007C6D8D"/>
    <w:rsid w:val="007F58E8"/>
    <w:rsid w:val="00801A57"/>
    <w:rsid w:val="00810A6B"/>
    <w:rsid w:val="008116EF"/>
    <w:rsid w:val="0083686F"/>
    <w:rsid w:val="008419BE"/>
    <w:rsid w:val="00847189"/>
    <w:rsid w:val="00852911"/>
    <w:rsid w:val="0085386E"/>
    <w:rsid w:val="008576B6"/>
    <w:rsid w:val="00887F09"/>
    <w:rsid w:val="008967D6"/>
    <w:rsid w:val="008A2D30"/>
    <w:rsid w:val="008A7F44"/>
    <w:rsid w:val="008B2437"/>
    <w:rsid w:val="008C63AD"/>
    <w:rsid w:val="008C77C4"/>
    <w:rsid w:val="008D6019"/>
    <w:rsid w:val="008D6598"/>
    <w:rsid w:val="008D7814"/>
    <w:rsid w:val="008E0BFA"/>
    <w:rsid w:val="00901832"/>
    <w:rsid w:val="00913F8D"/>
    <w:rsid w:val="00916190"/>
    <w:rsid w:val="00933BD3"/>
    <w:rsid w:val="009360FD"/>
    <w:rsid w:val="0094185C"/>
    <w:rsid w:val="009828D4"/>
    <w:rsid w:val="00986145"/>
    <w:rsid w:val="009A1F8A"/>
    <w:rsid w:val="009D6447"/>
    <w:rsid w:val="009D68FF"/>
    <w:rsid w:val="009E3938"/>
    <w:rsid w:val="009F3AC6"/>
    <w:rsid w:val="009F5136"/>
    <w:rsid w:val="00A074E5"/>
    <w:rsid w:val="00A40ADA"/>
    <w:rsid w:val="00A42F0A"/>
    <w:rsid w:val="00A464C4"/>
    <w:rsid w:val="00A576A7"/>
    <w:rsid w:val="00A6072E"/>
    <w:rsid w:val="00A64DCD"/>
    <w:rsid w:val="00A83DF7"/>
    <w:rsid w:val="00A83E00"/>
    <w:rsid w:val="00A901AA"/>
    <w:rsid w:val="00A918FB"/>
    <w:rsid w:val="00AA0159"/>
    <w:rsid w:val="00AD6457"/>
    <w:rsid w:val="00B06AE6"/>
    <w:rsid w:val="00B071DB"/>
    <w:rsid w:val="00B15457"/>
    <w:rsid w:val="00B20C91"/>
    <w:rsid w:val="00B256DA"/>
    <w:rsid w:val="00B25E69"/>
    <w:rsid w:val="00B534EF"/>
    <w:rsid w:val="00B54ACF"/>
    <w:rsid w:val="00B61640"/>
    <w:rsid w:val="00B63981"/>
    <w:rsid w:val="00B84083"/>
    <w:rsid w:val="00BA48F3"/>
    <w:rsid w:val="00BD6967"/>
    <w:rsid w:val="00C41C45"/>
    <w:rsid w:val="00C66C99"/>
    <w:rsid w:val="00C825BD"/>
    <w:rsid w:val="00C902D5"/>
    <w:rsid w:val="00C971B4"/>
    <w:rsid w:val="00C974B5"/>
    <w:rsid w:val="00CA2995"/>
    <w:rsid w:val="00CA4AF8"/>
    <w:rsid w:val="00CA5A09"/>
    <w:rsid w:val="00CC01DB"/>
    <w:rsid w:val="00CC086A"/>
    <w:rsid w:val="00CC3A37"/>
    <w:rsid w:val="00D37365"/>
    <w:rsid w:val="00D404F2"/>
    <w:rsid w:val="00D632DC"/>
    <w:rsid w:val="00D71F16"/>
    <w:rsid w:val="00D97E6D"/>
    <w:rsid w:val="00DA2705"/>
    <w:rsid w:val="00DC0016"/>
    <w:rsid w:val="00DC01B6"/>
    <w:rsid w:val="00DC6B28"/>
    <w:rsid w:val="00DE5837"/>
    <w:rsid w:val="00DF3D9E"/>
    <w:rsid w:val="00E10F5D"/>
    <w:rsid w:val="00E13D55"/>
    <w:rsid w:val="00E26062"/>
    <w:rsid w:val="00E42964"/>
    <w:rsid w:val="00E61D7E"/>
    <w:rsid w:val="00E7382A"/>
    <w:rsid w:val="00E80477"/>
    <w:rsid w:val="00EA0CB2"/>
    <w:rsid w:val="00ED6CF4"/>
    <w:rsid w:val="00EE4D10"/>
    <w:rsid w:val="00EF0CF9"/>
    <w:rsid w:val="00EF45BA"/>
    <w:rsid w:val="00F03C11"/>
    <w:rsid w:val="00F0433B"/>
    <w:rsid w:val="00F127C8"/>
    <w:rsid w:val="00F2763B"/>
    <w:rsid w:val="00F27E2C"/>
    <w:rsid w:val="00F319DD"/>
    <w:rsid w:val="00F321C1"/>
    <w:rsid w:val="00F40A0A"/>
    <w:rsid w:val="00F475D7"/>
    <w:rsid w:val="00F560DE"/>
    <w:rsid w:val="00F635D8"/>
    <w:rsid w:val="00F735D1"/>
    <w:rsid w:val="00F76637"/>
    <w:rsid w:val="00F969EC"/>
    <w:rsid w:val="00FA2DC6"/>
    <w:rsid w:val="00FB554C"/>
    <w:rsid w:val="00FC25BD"/>
    <w:rsid w:val="00FD1189"/>
    <w:rsid w:val="00FD165B"/>
    <w:rsid w:val="00FD1780"/>
    <w:rsid w:val="00FD1E64"/>
    <w:rsid w:val="00FE5C97"/>
    <w:rsid w:val="67506331"/>
    <w:rsid w:val="734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692C4-97F8-4199-8717-BB521C2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List Paragraph"/>
    <w:basedOn w:val="a"/>
    <w:uiPriority w:val="99"/>
    <w:rsid w:val="00B20C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002759徐亚辉</dc:creator>
  <cp:lastModifiedBy>002759徐亚辉</cp:lastModifiedBy>
  <cp:revision>3</cp:revision>
  <cp:lastPrinted>2019-02-25T00:58:00Z</cp:lastPrinted>
  <dcterms:created xsi:type="dcterms:W3CDTF">2019-11-27T14:54:00Z</dcterms:created>
  <dcterms:modified xsi:type="dcterms:W3CDTF">2019-11-29T02:07:00Z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